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8AC6" w14:textId="2C213A98" w:rsidR="00CE3A46" w:rsidRDefault="00CE3A46" w:rsidP="00294D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</w:rPr>
      </w:pPr>
      <w:r w:rsidRPr="00350EE4">
        <w:rPr>
          <w:rStyle w:val="normaltextrun"/>
          <w:rFonts w:ascii="Calibri" w:hAnsi="Calibri" w:cs="Calibri"/>
          <w:b/>
          <w:bCs/>
          <w:sz w:val="28"/>
        </w:rPr>
        <w:t>MORRISON SWCD BOARD MEETING</w:t>
      </w:r>
      <w:r w:rsidR="00770142">
        <w:rPr>
          <w:rStyle w:val="normaltextrun"/>
          <w:rFonts w:ascii="Calibri" w:hAnsi="Calibri" w:cs="Calibri"/>
          <w:b/>
          <w:bCs/>
          <w:sz w:val="28"/>
        </w:rPr>
        <w:t xml:space="preserve"> AGENDA</w:t>
      </w:r>
    </w:p>
    <w:p w14:paraId="3B11B555" w14:textId="4CEAFBEE" w:rsidR="00CE3A46" w:rsidRPr="00350EE4" w:rsidRDefault="00CE3A46" w:rsidP="00F75FBC">
      <w:pPr>
        <w:pStyle w:val="paragraph"/>
        <w:spacing w:before="0" w:beforeAutospacing="0" w:after="0" w:afterAutospacing="0"/>
        <w:ind w:right="82" w:firstLine="270"/>
        <w:jc w:val="center"/>
        <w:textAlignment w:val="baseline"/>
        <w:rPr>
          <w:rFonts w:ascii="Calibri" w:hAnsi="Calibri" w:cs="Calibri"/>
          <w:sz w:val="28"/>
        </w:rPr>
      </w:pPr>
      <w:r w:rsidRPr="00350EE4">
        <w:rPr>
          <w:rStyle w:val="normaltextrun"/>
          <w:rFonts w:ascii="Calibri" w:hAnsi="Calibri" w:cs="Calibri"/>
          <w:b/>
          <w:bCs/>
          <w:sz w:val="28"/>
        </w:rPr>
        <w:t>Friday, </w:t>
      </w:r>
      <w:r w:rsidR="00DD2B6C">
        <w:rPr>
          <w:rStyle w:val="normaltextrun"/>
          <w:rFonts w:ascii="Calibri" w:hAnsi="Calibri" w:cs="Calibri"/>
          <w:b/>
          <w:bCs/>
          <w:sz w:val="28"/>
        </w:rPr>
        <w:t>October 25th</w:t>
      </w:r>
      <w:r w:rsidR="009A58B6" w:rsidRPr="00350EE4">
        <w:rPr>
          <w:rStyle w:val="normaltextrun"/>
          <w:rFonts w:ascii="Calibri" w:hAnsi="Calibri" w:cs="Calibri"/>
          <w:b/>
          <w:bCs/>
          <w:sz w:val="28"/>
        </w:rPr>
        <w:t>, 202</w:t>
      </w:r>
      <w:r w:rsidR="00D140F8">
        <w:rPr>
          <w:rStyle w:val="normaltextrun"/>
          <w:rFonts w:ascii="Calibri" w:hAnsi="Calibri" w:cs="Calibri"/>
          <w:b/>
          <w:bCs/>
          <w:sz w:val="28"/>
        </w:rPr>
        <w:t>4</w:t>
      </w:r>
    </w:p>
    <w:p w14:paraId="40426816" w14:textId="49C4BAD4" w:rsidR="00692C17" w:rsidRPr="0091029B" w:rsidRDefault="001702D2" w:rsidP="00F75FBC">
      <w:pPr>
        <w:pStyle w:val="paragraph"/>
        <w:spacing w:before="0" w:beforeAutospacing="0" w:after="0" w:afterAutospacing="0"/>
        <w:ind w:right="82" w:firstLine="270"/>
        <w:jc w:val="center"/>
        <w:textAlignment w:val="baseline"/>
        <w:rPr>
          <w:rFonts w:ascii="Calibri" w:hAnsi="Calibri" w:cs="Calibri"/>
          <w:b/>
          <w:bCs/>
          <w:sz w:val="28"/>
        </w:rPr>
      </w:pPr>
      <w:r>
        <w:rPr>
          <w:rStyle w:val="normaltextrun"/>
          <w:rFonts w:ascii="Calibri" w:hAnsi="Calibri" w:cs="Calibri"/>
          <w:b/>
          <w:bCs/>
          <w:sz w:val="28"/>
        </w:rPr>
        <w:t>8</w:t>
      </w:r>
      <w:r w:rsidR="00CE3A46" w:rsidRPr="00350EE4">
        <w:rPr>
          <w:rStyle w:val="normaltextrun"/>
          <w:rFonts w:ascii="Calibri" w:hAnsi="Calibri" w:cs="Calibri"/>
          <w:b/>
          <w:bCs/>
          <w:sz w:val="28"/>
        </w:rPr>
        <w:t>:00 a.m.</w:t>
      </w:r>
      <w:r w:rsidR="005940B8" w:rsidRPr="005940B8">
        <w:rPr>
          <w:noProof/>
        </w:rPr>
        <w:t xml:space="preserve"> </w:t>
      </w:r>
    </w:p>
    <w:p w14:paraId="3968A77C" w14:textId="3E7179F9" w:rsidR="00CE3A46" w:rsidRPr="00770142" w:rsidRDefault="0060347D" w:rsidP="00F75FBC">
      <w:pPr>
        <w:pStyle w:val="paragraph"/>
        <w:spacing w:before="0" w:beforeAutospacing="0" w:after="0" w:afterAutospacing="0"/>
        <w:ind w:right="82" w:firstLine="270"/>
        <w:jc w:val="center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b/>
          <w:bCs/>
          <w:szCs w:val="22"/>
        </w:rPr>
        <w:t>USDA Service Center</w:t>
      </w:r>
    </w:p>
    <w:p w14:paraId="0D8100DE" w14:textId="767F506E" w:rsidR="00CE3A46" w:rsidRPr="00F75FBC" w:rsidRDefault="0060347D" w:rsidP="00F75FBC">
      <w:pPr>
        <w:pStyle w:val="paragraph"/>
        <w:spacing w:before="0" w:beforeAutospacing="0" w:after="0" w:afterAutospacing="0"/>
        <w:ind w:right="82" w:firstLine="270"/>
        <w:jc w:val="center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b/>
          <w:bCs/>
          <w:szCs w:val="22"/>
        </w:rPr>
        <w:t xml:space="preserve">16776 Heron Road </w:t>
      </w:r>
      <w:r w:rsidR="00CE3A46" w:rsidRPr="00770142">
        <w:rPr>
          <w:rStyle w:val="normaltextrun"/>
          <w:rFonts w:ascii="Calibri" w:hAnsi="Calibri" w:cs="Calibri"/>
          <w:b/>
          <w:bCs/>
          <w:szCs w:val="22"/>
        </w:rPr>
        <w:t>Little Falls, MN 56345</w:t>
      </w:r>
    </w:p>
    <w:p w14:paraId="45380007" w14:textId="77777777" w:rsidR="00C81327" w:rsidRPr="00BC77ED" w:rsidRDefault="00C81327" w:rsidP="00294D87">
      <w:pPr>
        <w:pStyle w:val="paragraph"/>
        <w:spacing w:before="0" w:beforeAutospacing="0" w:after="0" w:afterAutospacing="0"/>
        <w:ind w:right="82" w:firstLine="270"/>
        <w:jc w:val="center"/>
        <w:textAlignment w:val="baseline"/>
        <w:rPr>
          <w:rFonts w:ascii="Calibri" w:hAnsi="Calibri" w:cs="Calibri"/>
          <w:sz w:val="16"/>
        </w:rPr>
      </w:pPr>
    </w:p>
    <w:p w14:paraId="6B0BF7FA" w14:textId="77777777" w:rsidR="00A85C29" w:rsidRDefault="00A85C29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65106F86" w14:textId="1DDE0FAC" w:rsidR="00746E77" w:rsidRPr="003934B2" w:rsidRDefault="00746E77" w:rsidP="002E6113">
      <w:pPr>
        <w:spacing w:after="0" w:line="276" w:lineRule="auto"/>
        <w:ind w:right="82"/>
        <w:rPr>
          <w:sz w:val="24"/>
          <w:szCs w:val="24"/>
        </w:rPr>
      </w:pPr>
      <w:r w:rsidRPr="003934B2">
        <w:rPr>
          <w:b/>
          <w:sz w:val="24"/>
          <w:szCs w:val="24"/>
          <w:u w:val="single"/>
        </w:rPr>
        <w:t>SECRETARY’s MINUTES</w:t>
      </w:r>
      <w:r w:rsidR="009E5909">
        <w:rPr>
          <w:b/>
          <w:sz w:val="24"/>
          <w:szCs w:val="24"/>
          <w:u w:val="single"/>
        </w:rPr>
        <w:t xml:space="preserve"> </w:t>
      </w:r>
    </w:p>
    <w:p w14:paraId="2F32F543" w14:textId="45350F08" w:rsidR="00203B02" w:rsidRDefault="00746E77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  <w:r w:rsidRPr="003934B2">
        <w:rPr>
          <w:b/>
          <w:sz w:val="24"/>
          <w:szCs w:val="24"/>
          <w:u w:val="single"/>
        </w:rPr>
        <w:t>TREASURER’s REPORT</w:t>
      </w:r>
    </w:p>
    <w:p w14:paraId="328D352D" w14:textId="6E3DC255" w:rsidR="00E32306" w:rsidRDefault="00A85C29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COMMISSIONER REPORT</w:t>
      </w:r>
    </w:p>
    <w:p w14:paraId="70C1EAA5" w14:textId="22CF1A4C" w:rsidR="00A85C29" w:rsidRDefault="00A85C29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STAFF REPORT</w:t>
      </w:r>
    </w:p>
    <w:p w14:paraId="087AF168" w14:textId="2DB5714D" w:rsidR="003F1DC9" w:rsidRDefault="00A85C29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BWSR REPORT</w:t>
      </w:r>
    </w:p>
    <w:p w14:paraId="092800FC" w14:textId="77777777" w:rsidR="00863CA7" w:rsidRDefault="00863CA7" w:rsidP="002E6113">
      <w:pPr>
        <w:spacing w:after="0" w:line="276" w:lineRule="auto"/>
        <w:ind w:right="82"/>
        <w:rPr>
          <w:b/>
          <w:sz w:val="24"/>
          <w:szCs w:val="24"/>
          <w:u w:val="single"/>
        </w:rPr>
      </w:pPr>
    </w:p>
    <w:p w14:paraId="76D0523A" w14:textId="594A0ED6" w:rsidR="00FB3897" w:rsidRPr="002E6113" w:rsidRDefault="00DA5FE5" w:rsidP="002E6113">
      <w:pPr>
        <w:spacing w:after="0" w:line="276" w:lineRule="auto"/>
        <w:ind w:right="82"/>
        <w:rPr>
          <w:sz w:val="24"/>
          <w:szCs w:val="24"/>
        </w:rPr>
      </w:pPr>
      <w:r w:rsidRPr="003934B2">
        <w:rPr>
          <w:b/>
          <w:sz w:val="24"/>
          <w:szCs w:val="24"/>
          <w:u w:val="single"/>
        </w:rPr>
        <w:t>OLD BUSINESS</w:t>
      </w:r>
      <w:r w:rsidRPr="003934B2">
        <w:rPr>
          <w:b/>
          <w:sz w:val="24"/>
          <w:szCs w:val="24"/>
        </w:rPr>
        <w:t xml:space="preserve"> </w:t>
      </w:r>
    </w:p>
    <w:p w14:paraId="73AD3B13" w14:textId="0DD88A4B" w:rsidR="005D5BEB" w:rsidRPr="005D5BEB" w:rsidRDefault="00931CBB" w:rsidP="003051FB">
      <w:pPr>
        <w:pStyle w:val="ListParagraph"/>
        <w:numPr>
          <w:ilvl w:val="0"/>
          <w:numId w:val="13"/>
        </w:numPr>
        <w:spacing w:after="0" w:line="276" w:lineRule="auto"/>
        <w:ind w:right="82"/>
        <w:rPr>
          <w:rStyle w:val="normaltextrun"/>
          <w:sz w:val="24"/>
          <w:szCs w:val="24"/>
        </w:rPr>
      </w:pPr>
      <w:r w:rsidRPr="005D5BEB">
        <w:rPr>
          <w:rStyle w:val="normaltextrun"/>
          <w:rFonts w:ascii="Calibri" w:hAnsi="Calibri" w:cs="Calibri"/>
          <w:sz w:val="24"/>
          <w:szCs w:val="24"/>
        </w:rPr>
        <w:t>Rum Rive</w:t>
      </w:r>
      <w:r w:rsidR="004740C5" w:rsidRPr="005D5BEB">
        <w:rPr>
          <w:rStyle w:val="normaltextrun"/>
          <w:rFonts w:ascii="Calibri" w:hAnsi="Calibri" w:cs="Calibri"/>
          <w:sz w:val="24"/>
          <w:szCs w:val="24"/>
        </w:rPr>
        <w:t>r One Watershed One Plan Update</w:t>
      </w:r>
    </w:p>
    <w:p w14:paraId="4E0D02D2" w14:textId="59C66DDB" w:rsidR="005D5BEB" w:rsidRPr="000D419D" w:rsidRDefault="00155C10" w:rsidP="003051FB">
      <w:pPr>
        <w:pStyle w:val="ListParagraph"/>
        <w:numPr>
          <w:ilvl w:val="0"/>
          <w:numId w:val="13"/>
        </w:numPr>
        <w:spacing w:after="0" w:line="276" w:lineRule="auto"/>
        <w:ind w:right="82"/>
        <w:rPr>
          <w:rStyle w:val="normaltextrun"/>
          <w:sz w:val="24"/>
          <w:szCs w:val="24"/>
        </w:rPr>
      </w:pPr>
      <w:r w:rsidRPr="005D5BEB">
        <w:rPr>
          <w:rStyle w:val="normaltextrun"/>
          <w:rFonts w:ascii="Calibri" w:hAnsi="Calibri" w:cs="Calibri"/>
          <w:sz w:val="24"/>
          <w:szCs w:val="24"/>
        </w:rPr>
        <w:t xml:space="preserve">Long Prairie One Watershed One Plan </w:t>
      </w:r>
      <w:r w:rsidR="00EF5B9C" w:rsidRPr="005D5BEB">
        <w:rPr>
          <w:rStyle w:val="normaltextrun"/>
          <w:rFonts w:ascii="Calibri" w:hAnsi="Calibri" w:cs="Calibri"/>
          <w:sz w:val="24"/>
          <w:szCs w:val="24"/>
        </w:rPr>
        <w:t>Update</w:t>
      </w:r>
    </w:p>
    <w:p w14:paraId="2C713F4E" w14:textId="58E21049" w:rsidR="000D419D" w:rsidRPr="00B54859" w:rsidRDefault="000D419D" w:rsidP="003051FB">
      <w:pPr>
        <w:pStyle w:val="ListParagraph"/>
        <w:numPr>
          <w:ilvl w:val="0"/>
          <w:numId w:val="13"/>
        </w:numPr>
        <w:spacing w:after="0" w:line="276" w:lineRule="auto"/>
        <w:ind w:right="82"/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>Mississippi River Brainerd One Watershed One Plan Update</w:t>
      </w:r>
    </w:p>
    <w:p w14:paraId="32051015" w14:textId="162A5EDE" w:rsidR="00B54859" w:rsidRPr="000B4A7B" w:rsidRDefault="00B54859" w:rsidP="003051FB">
      <w:pPr>
        <w:pStyle w:val="ListParagraph"/>
        <w:numPr>
          <w:ilvl w:val="0"/>
          <w:numId w:val="13"/>
        </w:numPr>
        <w:spacing w:after="0" w:line="276" w:lineRule="auto"/>
        <w:ind w:right="82"/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>Mississippi River Sartell One Watershed One Plan Update</w:t>
      </w:r>
    </w:p>
    <w:p w14:paraId="5CB833AC" w14:textId="77777777" w:rsidR="00467797" w:rsidRDefault="00467797" w:rsidP="00467797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bookmarkStart w:id="0" w:name="_Hlk176936134"/>
      <w:r>
        <w:rPr>
          <w:bCs/>
          <w:sz w:val="24"/>
          <w:szCs w:val="24"/>
        </w:rPr>
        <w:t>Land Trust Alliance Conference, Providence Rhode Island September 24-28</w:t>
      </w:r>
    </w:p>
    <w:p w14:paraId="22E35AC1" w14:textId="029395EA" w:rsidR="001B44DA" w:rsidRDefault="001B44DA" w:rsidP="001B44DA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MASWCD Area 2 and West Central Technical Service Area Meeting, </w:t>
      </w:r>
      <w:r w:rsidR="00E10CDA">
        <w:rPr>
          <w:bCs/>
          <w:sz w:val="24"/>
          <w:szCs w:val="24"/>
        </w:rPr>
        <w:t>October 3rd</w:t>
      </w:r>
      <w:r>
        <w:rPr>
          <w:bCs/>
          <w:sz w:val="24"/>
          <w:szCs w:val="24"/>
        </w:rPr>
        <w:t xml:space="preserve">, </w:t>
      </w:r>
      <w:r w:rsidR="00E10CDA">
        <w:rPr>
          <w:bCs/>
          <w:sz w:val="24"/>
          <w:szCs w:val="24"/>
        </w:rPr>
        <w:t>Ortonville</w:t>
      </w:r>
    </w:p>
    <w:p w14:paraId="74937D9D" w14:textId="6DDCFEB6" w:rsidR="00467797" w:rsidRDefault="00467797" w:rsidP="00467797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Forestry Field Day, October 11</w:t>
      </w:r>
      <w:r w:rsidRPr="00BE6F2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Belle Prairie Park</w:t>
      </w:r>
    </w:p>
    <w:p w14:paraId="6E6FB50B" w14:textId="6B2BB885" w:rsidR="00467797" w:rsidRPr="00467797" w:rsidRDefault="00467797" w:rsidP="00467797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Planting </w:t>
      </w:r>
      <w:r w:rsidR="000124C3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or the Future, October 15, Camp Ripley</w:t>
      </w:r>
    </w:p>
    <w:bookmarkEnd w:id="0"/>
    <w:p w14:paraId="1FA0A093" w14:textId="4C50BF1A" w:rsidR="000B4A7B" w:rsidRDefault="00E10CDA" w:rsidP="003051FB">
      <w:pPr>
        <w:pStyle w:val="ListParagraph"/>
        <w:numPr>
          <w:ilvl w:val="0"/>
          <w:numId w:val="13"/>
        </w:numPr>
        <w:spacing w:after="0" w:line="276" w:lineRule="auto"/>
        <w:ind w:right="82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Database Update – RT Vision</w:t>
      </w:r>
      <w:r w:rsidR="00F87128">
        <w:rPr>
          <w:rStyle w:val="normaltextrun"/>
          <w:sz w:val="24"/>
          <w:szCs w:val="24"/>
        </w:rPr>
        <w:t xml:space="preserve"> and Grant Funding Secured</w:t>
      </w:r>
    </w:p>
    <w:p w14:paraId="1CFFE50D" w14:textId="5FBE158F" w:rsidR="00FA1F66" w:rsidRDefault="00FA1F66" w:rsidP="00252635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Tree Sale – DNR Drop Ship Location- NEW Brainerd Location</w:t>
      </w:r>
    </w:p>
    <w:p w14:paraId="4B0F86DC" w14:textId="09C6BC62" w:rsidR="00F74B1B" w:rsidRPr="00863CA7" w:rsidRDefault="00ED6A06" w:rsidP="00863CA7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DNR Plot Based Inventory Update </w:t>
      </w:r>
    </w:p>
    <w:p w14:paraId="34607CBD" w14:textId="77777777" w:rsidR="00863CA7" w:rsidRDefault="00863CA7" w:rsidP="00294D87">
      <w:pPr>
        <w:spacing w:after="0" w:line="240" w:lineRule="auto"/>
        <w:ind w:right="82"/>
        <w:rPr>
          <w:b/>
          <w:sz w:val="24"/>
          <w:szCs w:val="24"/>
          <w:u w:val="single"/>
        </w:rPr>
      </w:pPr>
    </w:p>
    <w:p w14:paraId="599BB445" w14:textId="5EBA83D5" w:rsidR="00C624FE" w:rsidRPr="00C27E10" w:rsidRDefault="00AC2F66" w:rsidP="00294D87">
      <w:pPr>
        <w:spacing w:after="0" w:line="240" w:lineRule="auto"/>
        <w:ind w:right="82"/>
        <w:rPr>
          <w:b/>
          <w:sz w:val="24"/>
          <w:szCs w:val="24"/>
        </w:rPr>
      </w:pPr>
      <w:r w:rsidRPr="00C27E10">
        <w:rPr>
          <w:b/>
          <w:sz w:val="24"/>
          <w:szCs w:val="24"/>
          <w:u w:val="single"/>
        </w:rPr>
        <w:t>NEW BUSINESS</w:t>
      </w:r>
    </w:p>
    <w:p w14:paraId="2D681100" w14:textId="07FEE955" w:rsidR="00863CA7" w:rsidRDefault="00863CA7" w:rsidP="00FA1F66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WCA Update</w:t>
      </w:r>
    </w:p>
    <w:p w14:paraId="1E8C2890" w14:textId="2835A783" w:rsidR="00FA1F66" w:rsidRPr="00645F55" w:rsidRDefault="00FA1F66" w:rsidP="00FA1F66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 xml:space="preserve">Easement Program Briefing </w:t>
      </w:r>
    </w:p>
    <w:p w14:paraId="24483813" w14:textId="6C0F82B8" w:rsidR="006E1100" w:rsidRPr="00645F55" w:rsidRDefault="006E1100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 w:rsidRPr="00645F55">
        <w:rPr>
          <w:sz w:val="24"/>
          <w:szCs w:val="24"/>
        </w:rPr>
        <w:t>State Aid Policy 2024-2025</w:t>
      </w:r>
    </w:p>
    <w:p w14:paraId="6797CF37" w14:textId="61E968A0" w:rsidR="00645F55" w:rsidRDefault="00645F55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 w:rsidRPr="00645F55">
        <w:rPr>
          <w:sz w:val="24"/>
          <w:szCs w:val="24"/>
        </w:rPr>
        <w:t>Water Plan Extension</w:t>
      </w:r>
    </w:p>
    <w:p w14:paraId="7CC865B6" w14:textId="6CE26C5E" w:rsidR="001C6E33" w:rsidRDefault="001C6E33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Mississippi River Sartell Watershed MOU</w:t>
      </w:r>
    </w:p>
    <w:p w14:paraId="5BBC1E8B" w14:textId="5316620D" w:rsidR="00FA1F66" w:rsidRDefault="00FA1F66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 xml:space="preserve">Audit </w:t>
      </w:r>
      <w:r w:rsidR="00467797">
        <w:rPr>
          <w:sz w:val="24"/>
          <w:szCs w:val="24"/>
        </w:rPr>
        <w:t>– Draft Audit and Audit Engagement Letter</w:t>
      </w:r>
    </w:p>
    <w:p w14:paraId="44B7A5E0" w14:textId="6A5E4226" w:rsidR="00467797" w:rsidRDefault="00467797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MASWCD Annual Convention</w:t>
      </w:r>
      <w:r w:rsidR="00ED6A06">
        <w:rPr>
          <w:sz w:val="24"/>
          <w:szCs w:val="24"/>
        </w:rPr>
        <w:t xml:space="preserve"> Attendance</w:t>
      </w:r>
    </w:p>
    <w:p w14:paraId="02475908" w14:textId="3DB13B6D" w:rsidR="00467797" w:rsidRDefault="00467797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MASWCD Resolution Packet</w:t>
      </w:r>
    </w:p>
    <w:p w14:paraId="76B2987E" w14:textId="148FDD18" w:rsidR="00F87128" w:rsidRDefault="00A87D8F" w:rsidP="006E1100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 xml:space="preserve">Correction Long Prairie Watershed WBIF </w:t>
      </w:r>
      <w:r w:rsidR="00F87128">
        <w:rPr>
          <w:sz w:val="24"/>
          <w:szCs w:val="24"/>
        </w:rPr>
        <w:t>Contract</w:t>
      </w:r>
      <w:r>
        <w:rPr>
          <w:sz w:val="24"/>
          <w:szCs w:val="24"/>
        </w:rPr>
        <w:t xml:space="preserve"> Approval </w:t>
      </w:r>
    </w:p>
    <w:p w14:paraId="1D31479E" w14:textId="3C910E4A" w:rsidR="00A87D8F" w:rsidRDefault="00A87D8F" w:rsidP="00F87128">
      <w:pPr>
        <w:pStyle w:val="ListParagraph"/>
        <w:numPr>
          <w:ilvl w:val="1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Greg Boesel was approved for $855.00 should be $427.50 or 50% of total cost, not 100% for well sealing</w:t>
      </w:r>
    </w:p>
    <w:p w14:paraId="583765C4" w14:textId="77777777" w:rsidR="00F87128" w:rsidRDefault="00A87D8F" w:rsidP="00F87128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State Cost Share Payment</w:t>
      </w:r>
    </w:p>
    <w:p w14:paraId="1CD790E9" w14:textId="6E55BF0F" w:rsidR="00F74B1B" w:rsidRDefault="00A87D8F" w:rsidP="00F74B1B">
      <w:pPr>
        <w:pStyle w:val="ListParagraph"/>
        <w:numPr>
          <w:ilvl w:val="1"/>
          <w:numId w:val="30"/>
        </w:numPr>
        <w:spacing w:after="0" w:line="276" w:lineRule="auto"/>
        <w:ind w:right="82"/>
        <w:rPr>
          <w:sz w:val="24"/>
          <w:szCs w:val="24"/>
        </w:rPr>
      </w:pPr>
      <w:r w:rsidRPr="00F87128">
        <w:rPr>
          <w:sz w:val="24"/>
          <w:szCs w:val="24"/>
        </w:rPr>
        <w:t>Neil Korf</w:t>
      </w:r>
      <w:r w:rsidRPr="00F87128">
        <w:rPr>
          <w:sz w:val="24"/>
          <w:szCs w:val="24"/>
        </w:rPr>
        <w:tab/>
      </w:r>
      <w:r w:rsidR="00F74B1B">
        <w:rPr>
          <w:sz w:val="24"/>
          <w:szCs w:val="24"/>
        </w:rPr>
        <w:t>#06-25</w:t>
      </w:r>
      <w:r w:rsidR="00F74B1B">
        <w:rPr>
          <w:sz w:val="24"/>
          <w:szCs w:val="24"/>
        </w:rPr>
        <w:tab/>
      </w:r>
      <w:r w:rsidR="00F74B1B">
        <w:rPr>
          <w:sz w:val="24"/>
          <w:szCs w:val="24"/>
        </w:rPr>
        <w:tab/>
      </w:r>
      <w:r w:rsidR="00F74B1B">
        <w:rPr>
          <w:sz w:val="24"/>
          <w:szCs w:val="24"/>
        </w:rPr>
        <w:tab/>
      </w:r>
      <w:r w:rsidRPr="00F87128">
        <w:rPr>
          <w:sz w:val="24"/>
          <w:szCs w:val="24"/>
        </w:rPr>
        <w:t xml:space="preserve">$800.00 </w:t>
      </w:r>
      <w:r w:rsidRPr="00F87128">
        <w:rPr>
          <w:sz w:val="24"/>
          <w:szCs w:val="24"/>
        </w:rPr>
        <w:tab/>
        <w:t>Forest Stewardship Plan</w:t>
      </w:r>
    </w:p>
    <w:p w14:paraId="07FCCB75" w14:textId="6A8F89D9" w:rsidR="00F74B1B" w:rsidRDefault="00F74B1B" w:rsidP="00F74B1B">
      <w:pPr>
        <w:pStyle w:val="ListParagraph"/>
        <w:numPr>
          <w:ilvl w:val="1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Al Tschida</w:t>
      </w:r>
      <w:r>
        <w:rPr>
          <w:sz w:val="24"/>
          <w:szCs w:val="24"/>
        </w:rPr>
        <w:tab/>
        <w:t>#11-24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$500.00</w:t>
      </w:r>
      <w:r>
        <w:rPr>
          <w:sz w:val="24"/>
          <w:szCs w:val="24"/>
        </w:rPr>
        <w:tab/>
        <w:t>Forest Stewardship Plan</w:t>
      </w:r>
    </w:p>
    <w:p w14:paraId="4EC18DEC" w14:textId="31DECDA7" w:rsidR="00F74B1B" w:rsidRDefault="00F74B1B" w:rsidP="00F74B1B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Rum River Watershed Payment Confirmation</w:t>
      </w:r>
    </w:p>
    <w:p w14:paraId="2EB2AA2D" w14:textId="1DD276B0" w:rsidR="00F74B1B" w:rsidRPr="00F74B1B" w:rsidRDefault="00F74B1B" w:rsidP="00F74B1B">
      <w:pPr>
        <w:pStyle w:val="ListParagraph"/>
        <w:numPr>
          <w:ilvl w:val="1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John Lewer</w:t>
      </w:r>
      <w:r>
        <w:rPr>
          <w:sz w:val="24"/>
          <w:szCs w:val="24"/>
        </w:rPr>
        <w:tab/>
        <w:t>2023-MSWCD-1-2</w:t>
      </w:r>
      <w:r>
        <w:rPr>
          <w:sz w:val="24"/>
          <w:szCs w:val="24"/>
        </w:rPr>
        <w:tab/>
        <w:t>$720.00</w:t>
      </w:r>
      <w:r>
        <w:rPr>
          <w:sz w:val="24"/>
          <w:szCs w:val="24"/>
        </w:rPr>
        <w:tab/>
        <w:t>Forest Stewardship Plan</w:t>
      </w:r>
    </w:p>
    <w:p w14:paraId="3E7455A5" w14:textId="19C822C8" w:rsidR="00F87128" w:rsidRDefault="00F87128" w:rsidP="00F87128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Special Meeting</w:t>
      </w:r>
      <w:r w:rsidR="003F1DC9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, </w:t>
      </w:r>
      <w:r w:rsidR="00E0596B">
        <w:rPr>
          <w:sz w:val="24"/>
          <w:szCs w:val="24"/>
        </w:rPr>
        <w:t xml:space="preserve">Initiative Foundation </w:t>
      </w:r>
      <w:r>
        <w:rPr>
          <w:sz w:val="24"/>
          <w:szCs w:val="24"/>
        </w:rPr>
        <w:t>Nov</w:t>
      </w:r>
      <w:r w:rsidR="00E0596B">
        <w:rPr>
          <w:sz w:val="24"/>
          <w:szCs w:val="24"/>
        </w:rPr>
        <w:t>.</w:t>
      </w:r>
      <w:r>
        <w:rPr>
          <w:sz w:val="24"/>
          <w:szCs w:val="24"/>
        </w:rPr>
        <w:t xml:space="preserve"> 15</w:t>
      </w:r>
      <w:r w:rsidRPr="00F871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Workload Analysis and Budget Discussion</w:t>
      </w:r>
    </w:p>
    <w:p w14:paraId="3625B1F9" w14:textId="597EB6DD" w:rsidR="00F87128" w:rsidRPr="00F87128" w:rsidRDefault="00F87128" w:rsidP="00F87128">
      <w:pPr>
        <w:pStyle w:val="ListParagraph"/>
        <w:numPr>
          <w:ilvl w:val="0"/>
          <w:numId w:val="30"/>
        </w:numPr>
        <w:spacing w:after="0" w:line="276" w:lineRule="auto"/>
        <w:ind w:right="82"/>
        <w:rPr>
          <w:sz w:val="24"/>
          <w:szCs w:val="24"/>
        </w:rPr>
      </w:pPr>
      <w:r>
        <w:rPr>
          <w:sz w:val="24"/>
          <w:szCs w:val="24"/>
        </w:rPr>
        <w:t>December Meeting Date, December 20</w:t>
      </w:r>
      <w:r w:rsidRPr="00F871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(Current scheduled date is December 27</w:t>
      </w:r>
      <w:r w:rsidRPr="00F871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0AFC0CA0" w14:textId="77777777" w:rsidR="003F1DC9" w:rsidRDefault="003F1DC9" w:rsidP="001402DE">
      <w:pPr>
        <w:spacing w:after="0" w:line="276" w:lineRule="auto"/>
        <w:ind w:right="82"/>
        <w:rPr>
          <w:b/>
          <w:bCs/>
          <w:sz w:val="24"/>
          <w:szCs w:val="24"/>
          <w:u w:val="single"/>
        </w:rPr>
      </w:pPr>
    </w:p>
    <w:p w14:paraId="60F41B30" w14:textId="32EEB755" w:rsidR="001402DE" w:rsidRPr="00B91EAB" w:rsidRDefault="001402DE" w:rsidP="001402DE">
      <w:pPr>
        <w:spacing w:after="0" w:line="276" w:lineRule="auto"/>
        <w:ind w:right="82"/>
        <w:rPr>
          <w:b/>
          <w:bCs/>
          <w:sz w:val="24"/>
          <w:szCs w:val="24"/>
          <w:u w:val="single"/>
        </w:rPr>
      </w:pPr>
      <w:r w:rsidRPr="001402DE">
        <w:rPr>
          <w:b/>
          <w:bCs/>
          <w:sz w:val="24"/>
          <w:szCs w:val="24"/>
          <w:u w:val="single"/>
        </w:rPr>
        <w:t>INFORMATIONAL</w:t>
      </w:r>
    </w:p>
    <w:p w14:paraId="58315F7D" w14:textId="77777777" w:rsidR="00F444C5" w:rsidRDefault="00BE6F26" w:rsidP="00F444C5">
      <w:pPr>
        <w:pStyle w:val="ListParagraph"/>
        <w:numPr>
          <w:ilvl w:val="0"/>
          <w:numId w:val="31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Nitrate Clinic, Morrison County Government Center, October 21-25, 9-4 PM</w:t>
      </w:r>
    </w:p>
    <w:p w14:paraId="17337BDF" w14:textId="2AE50E1A" w:rsidR="00BE6F26" w:rsidRPr="00F444C5" w:rsidRDefault="00F444C5" w:rsidP="00F444C5">
      <w:pPr>
        <w:pStyle w:val="ListParagraph"/>
        <w:numPr>
          <w:ilvl w:val="0"/>
          <w:numId w:val="31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BWSR Academy, October 29-31, Cragun’s Conference Center Brainerd </w:t>
      </w:r>
    </w:p>
    <w:p w14:paraId="7FA4D416" w14:textId="4164A9B9" w:rsidR="00BE6F26" w:rsidRDefault="00BE6F26" w:rsidP="00F37431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Mississippi River Brainerd Policy Committee Meeting, October 2</w:t>
      </w:r>
      <w:r w:rsidR="00467797">
        <w:rPr>
          <w:bCs/>
          <w:sz w:val="24"/>
          <w:szCs w:val="24"/>
        </w:rPr>
        <w:t>8</w:t>
      </w:r>
    </w:p>
    <w:p w14:paraId="4504ABD3" w14:textId="5E7B75D7" w:rsidR="00467797" w:rsidRDefault="00467797" w:rsidP="00F37431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Long Prairie Policy Committee Meeting, November 21</w:t>
      </w:r>
    </w:p>
    <w:p w14:paraId="6730E7D2" w14:textId="69456EF2" w:rsidR="00467797" w:rsidRDefault="00467797" w:rsidP="00F37431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MASWCD Annual Convention December 2-4, Bloomington MN</w:t>
      </w:r>
    </w:p>
    <w:p w14:paraId="34BE3DF4" w14:textId="5C30FD8A" w:rsidR="00F87128" w:rsidRDefault="00F87128" w:rsidP="00F37431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Rum River Joint Powers Board Meeting, December 19</w:t>
      </w:r>
    </w:p>
    <w:p w14:paraId="56396C85" w14:textId="77777777" w:rsidR="00F37431" w:rsidRPr="00F37431" w:rsidRDefault="00F37431" w:rsidP="00F37431">
      <w:pPr>
        <w:spacing w:after="0" w:line="276" w:lineRule="auto"/>
        <w:ind w:left="360"/>
        <w:rPr>
          <w:bCs/>
          <w:sz w:val="24"/>
          <w:szCs w:val="24"/>
        </w:rPr>
      </w:pPr>
    </w:p>
    <w:p w14:paraId="6EE47D91" w14:textId="6EB340E1" w:rsidR="009D0CF6" w:rsidRPr="004029B7" w:rsidRDefault="009D0CF6" w:rsidP="00A75B9E">
      <w:pPr>
        <w:spacing w:after="0" w:line="240" w:lineRule="auto"/>
        <w:jc w:val="center"/>
        <w:rPr>
          <w:bCs/>
          <w:sz w:val="24"/>
          <w:szCs w:val="24"/>
        </w:rPr>
      </w:pPr>
      <w:r w:rsidRPr="004029B7">
        <w:rPr>
          <w:bCs/>
          <w:sz w:val="24"/>
          <w:szCs w:val="24"/>
          <w:highlight w:val="yellow"/>
        </w:rPr>
        <w:t>******Next Board Meeting</w:t>
      </w:r>
      <w:r w:rsidR="003F1DC9" w:rsidRPr="004029B7">
        <w:rPr>
          <w:bCs/>
          <w:sz w:val="24"/>
          <w:szCs w:val="24"/>
          <w:highlight w:val="yellow"/>
        </w:rPr>
        <w:t>-</w:t>
      </w:r>
      <w:r w:rsidR="001C6E33" w:rsidRPr="004029B7">
        <w:rPr>
          <w:bCs/>
          <w:sz w:val="24"/>
          <w:szCs w:val="24"/>
          <w:highlight w:val="yellow"/>
        </w:rPr>
        <w:t xml:space="preserve"> Regular Board Meeting</w:t>
      </w:r>
      <w:r w:rsidRPr="004029B7">
        <w:rPr>
          <w:bCs/>
          <w:sz w:val="24"/>
          <w:szCs w:val="24"/>
          <w:highlight w:val="yellow"/>
        </w:rPr>
        <w:t xml:space="preserve"> </w:t>
      </w:r>
      <w:r w:rsidR="00DD2B6C" w:rsidRPr="004029B7">
        <w:rPr>
          <w:bCs/>
          <w:sz w:val="24"/>
          <w:szCs w:val="24"/>
          <w:highlight w:val="yellow"/>
        </w:rPr>
        <w:t>November</w:t>
      </w:r>
      <w:r w:rsidR="001B44DA" w:rsidRPr="004029B7">
        <w:rPr>
          <w:bCs/>
          <w:sz w:val="24"/>
          <w:szCs w:val="24"/>
          <w:highlight w:val="yellow"/>
        </w:rPr>
        <w:t xml:space="preserve"> 2</w:t>
      </w:r>
      <w:r w:rsidR="000124C3">
        <w:rPr>
          <w:bCs/>
          <w:sz w:val="24"/>
          <w:szCs w:val="24"/>
          <w:highlight w:val="yellow"/>
        </w:rPr>
        <w:t>2nd</w:t>
      </w:r>
      <w:r w:rsidRPr="004029B7">
        <w:rPr>
          <w:bCs/>
          <w:sz w:val="24"/>
          <w:szCs w:val="24"/>
          <w:highlight w:val="yellow"/>
        </w:rPr>
        <w:t xml:space="preserve"> at 8 AM, USDA Service Center</w:t>
      </w:r>
      <w:r w:rsidR="001C6E33" w:rsidRPr="004029B7">
        <w:rPr>
          <w:bCs/>
          <w:sz w:val="24"/>
          <w:szCs w:val="24"/>
          <w:highlight w:val="yellow"/>
        </w:rPr>
        <w:t>, Little Falls</w:t>
      </w:r>
    </w:p>
    <w:sectPr w:rsidR="009D0CF6" w:rsidRPr="004029B7" w:rsidSect="00C85DC9">
      <w:pgSz w:w="12240" w:h="15840"/>
      <w:pgMar w:top="547" w:right="994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503C"/>
    <w:multiLevelType w:val="hybridMultilevel"/>
    <w:tmpl w:val="95A2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BAF"/>
    <w:multiLevelType w:val="hybridMultilevel"/>
    <w:tmpl w:val="0AB6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3FA9"/>
    <w:multiLevelType w:val="hybridMultilevel"/>
    <w:tmpl w:val="69A6834E"/>
    <w:lvl w:ilvl="0" w:tplc="BABAF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763E8"/>
    <w:multiLevelType w:val="hybridMultilevel"/>
    <w:tmpl w:val="EB0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72C9"/>
    <w:multiLevelType w:val="hybridMultilevel"/>
    <w:tmpl w:val="85CA2FD8"/>
    <w:lvl w:ilvl="0" w:tplc="C3F03F1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6F200F3"/>
    <w:multiLevelType w:val="hybridMultilevel"/>
    <w:tmpl w:val="0E40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66BB3"/>
    <w:multiLevelType w:val="hybridMultilevel"/>
    <w:tmpl w:val="ABF2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2795"/>
    <w:multiLevelType w:val="hybridMultilevel"/>
    <w:tmpl w:val="C67C0936"/>
    <w:lvl w:ilvl="0" w:tplc="49580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F1D06"/>
    <w:multiLevelType w:val="hybridMultilevel"/>
    <w:tmpl w:val="67188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349E3"/>
    <w:multiLevelType w:val="hybridMultilevel"/>
    <w:tmpl w:val="F8544080"/>
    <w:lvl w:ilvl="0" w:tplc="EBBC2796">
      <w:start w:val="1"/>
      <w:numFmt w:val="decimal"/>
      <w:lvlText w:val="%1."/>
      <w:lvlJc w:val="left"/>
      <w:pPr>
        <w:ind w:left="63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42A7C49"/>
    <w:multiLevelType w:val="hybridMultilevel"/>
    <w:tmpl w:val="8642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5E06"/>
    <w:multiLevelType w:val="hybridMultilevel"/>
    <w:tmpl w:val="9024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259"/>
    <w:multiLevelType w:val="hybridMultilevel"/>
    <w:tmpl w:val="0D54C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A2C42"/>
    <w:multiLevelType w:val="hybridMultilevel"/>
    <w:tmpl w:val="4084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C5BCD"/>
    <w:multiLevelType w:val="hybridMultilevel"/>
    <w:tmpl w:val="1CC2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93785"/>
    <w:multiLevelType w:val="hybridMultilevel"/>
    <w:tmpl w:val="530A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5A2E"/>
    <w:multiLevelType w:val="hybridMultilevel"/>
    <w:tmpl w:val="7BFAB2F0"/>
    <w:lvl w:ilvl="0" w:tplc="DE526A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77779D"/>
    <w:multiLevelType w:val="hybridMultilevel"/>
    <w:tmpl w:val="F80ECE8E"/>
    <w:lvl w:ilvl="0" w:tplc="FDE6EB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5F034A"/>
    <w:multiLevelType w:val="hybridMultilevel"/>
    <w:tmpl w:val="D79C3824"/>
    <w:lvl w:ilvl="0" w:tplc="0B7CCD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A858B5"/>
    <w:multiLevelType w:val="hybridMultilevel"/>
    <w:tmpl w:val="A7340A20"/>
    <w:lvl w:ilvl="0" w:tplc="82EAE6D2">
      <w:numFmt w:val="bullet"/>
      <w:lvlText w:val="-"/>
      <w:lvlJc w:val="left"/>
      <w:pPr>
        <w:ind w:left="351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0" w15:restartNumberingAfterBreak="0">
    <w:nsid w:val="58A277A1"/>
    <w:multiLevelType w:val="hybridMultilevel"/>
    <w:tmpl w:val="2E9A43AE"/>
    <w:lvl w:ilvl="0" w:tplc="C9404574">
      <w:start w:val="1"/>
      <w:numFmt w:val="decimal"/>
      <w:lvlText w:val="%1."/>
      <w:lvlJc w:val="left"/>
      <w:pPr>
        <w:ind w:left="720" w:hanging="360"/>
      </w:pPr>
      <w:rPr>
        <w:rFonts w:ascii="Calibri" w:hAnsi="Calibri" w:cs="Segoe UI" w:hint="default"/>
        <w:b w:val="0"/>
        <w:sz w:val="24"/>
        <w:szCs w:val="24"/>
      </w:rPr>
    </w:lvl>
    <w:lvl w:ilvl="1" w:tplc="F782EF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5E9E"/>
    <w:multiLevelType w:val="hybridMultilevel"/>
    <w:tmpl w:val="43E8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D4CE9"/>
    <w:multiLevelType w:val="hybridMultilevel"/>
    <w:tmpl w:val="9264AC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26BA8"/>
    <w:multiLevelType w:val="hybridMultilevel"/>
    <w:tmpl w:val="FA0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20500"/>
    <w:multiLevelType w:val="hybridMultilevel"/>
    <w:tmpl w:val="EF48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0BA5"/>
    <w:multiLevelType w:val="hybridMultilevel"/>
    <w:tmpl w:val="3D2C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847E2"/>
    <w:multiLevelType w:val="hybridMultilevel"/>
    <w:tmpl w:val="4512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73203"/>
    <w:multiLevelType w:val="hybridMultilevel"/>
    <w:tmpl w:val="3A648EF4"/>
    <w:lvl w:ilvl="0" w:tplc="F9D03E8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2"/>
  </w:num>
  <w:num w:numId="5">
    <w:abstractNumId w:val="27"/>
  </w:num>
  <w:num w:numId="6">
    <w:abstractNumId w:val="15"/>
  </w:num>
  <w:num w:numId="7">
    <w:abstractNumId w:val="16"/>
  </w:num>
  <w:num w:numId="8">
    <w:abstractNumId w:val="10"/>
  </w:num>
  <w:num w:numId="9">
    <w:abstractNumId w:val="11"/>
  </w:num>
  <w:num w:numId="10">
    <w:abstractNumId w:val="17"/>
  </w:num>
  <w:num w:numId="11">
    <w:abstractNumId w:val="24"/>
  </w:num>
  <w:num w:numId="12">
    <w:abstractNumId w:val="21"/>
  </w:num>
  <w:num w:numId="13">
    <w:abstractNumId w:val="9"/>
  </w:num>
  <w:num w:numId="14">
    <w:abstractNumId w:val="4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6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</w:num>
  <w:num w:numId="24">
    <w:abstractNumId w:val="3"/>
  </w:num>
  <w:num w:numId="25">
    <w:abstractNumId w:val="5"/>
  </w:num>
  <w:num w:numId="26">
    <w:abstractNumId w:val="0"/>
  </w:num>
  <w:num w:numId="27">
    <w:abstractNumId w:val="8"/>
  </w:num>
  <w:num w:numId="28">
    <w:abstractNumId w:val="26"/>
  </w:num>
  <w:num w:numId="29">
    <w:abstractNumId w:val="1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E5"/>
    <w:rsid w:val="000002CA"/>
    <w:rsid w:val="00001601"/>
    <w:rsid w:val="00007C84"/>
    <w:rsid w:val="00010A22"/>
    <w:rsid w:val="000124C3"/>
    <w:rsid w:val="00015E66"/>
    <w:rsid w:val="00043CAF"/>
    <w:rsid w:val="0005121B"/>
    <w:rsid w:val="00057D5C"/>
    <w:rsid w:val="00061978"/>
    <w:rsid w:val="00061C45"/>
    <w:rsid w:val="000734FD"/>
    <w:rsid w:val="00086317"/>
    <w:rsid w:val="0009780A"/>
    <w:rsid w:val="000A0B99"/>
    <w:rsid w:val="000A3476"/>
    <w:rsid w:val="000A4DBD"/>
    <w:rsid w:val="000B0207"/>
    <w:rsid w:val="000B0532"/>
    <w:rsid w:val="000B4A7B"/>
    <w:rsid w:val="000C24EB"/>
    <w:rsid w:val="000D419D"/>
    <w:rsid w:val="000D6C0F"/>
    <w:rsid w:val="000D720D"/>
    <w:rsid w:val="000E1727"/>
    <w:rsid w:val="000E24C1"/>
    <w:rsid w:val="000E482A"/>
    <w:rsid w:val="000E7559"/>
    <w:rsid w:val="000F44B7"/>
    <w:rsid w:val="001018D1"/>
    <w:rsid w:val="00104FF4"/>
    <w:rsid w:val="00116B40"/>
    <w:rsid w:val="00127061"/>
    <w:rsid w:val="00131110"/>
    <w:rsid w:val="001402DE"/>
    <w:rsid w:val="0015411B"/>
    <w:rsid w:val="00155C10"/>
    <w:rsid w:val="001702D2"/>
    <w:rsid w:val="00194533"/>
    <w:rsid w:val="001969EF"/>
    <w:rsid w:val="001A334A"/>
    <w:rsid w:val="001A3999"/>
    <w:rsid w:val="001B1324"/>
    <w:rsid w:val="001B390E"/>
    <w:rsid w:val="001B44DA"/>
    <w:rsid w:val="001C2ACE"/>
    <w:rsid w:val="001C35D5"/>
    <w:rsid w:val="001C6C2C"/>
    <w:rsid w:val="001C6E33"/>
    <w:rsid w:val="001D30BC"/>
    <w:rsid w:val="001D5C0C"/>
    <w:rsid w:val="001E29FD"/>
    <w:rsid w:val="001E4CE4"/>
    <w:rsid w:val="001F73A2"/>
    <w:rsid w:val="00203B02"/>
    <w:rsid w:val="0020464D"/>
    <w:rsid w:val="002130EA"/>
    <w:rsid w:val="0021314B"/>
    <w:rsid w:val="0022717D"/>
    <w:rsid w:val="0023188A"/>
    <w:rsid w:val="00241567"/>
    <w:rsid w:val="00241CA9"/>
    <w:rsid w:val="00247D94"/>
    <w:rsid w:val="00251101"/>
    <w:rsid w:val="00252635"/>
    <w:rsid w:val="00255E73"/>
    <w:rsid w:val="00261BA2"/>
    <w:rsid w:val="002729EB"/>
    <w:rsid w:val="00284441"/>
    <w:rsid w:val="00284EC8"/>
    <w:rsid w:val="00290199"/>
    <w:rsid w:val="00294D87"/>
    <w:rsid w:val="0029546A"/>
    <w:rsid w:val="002A080B"/>
    <w:rsid w:val="002A4419"/>
    <w:rsid w:val="002B403A"/>
    <w:rsid w:val="002C0F38"/>
    <w:rsid w:val="002C12ED"/>
    <w:rsid w:val="002C56DC"/>
    <w:rsid w:val="002E2FCD"/>
    <w:rsid w:val="002E6113"/>
    <w:rsid w:val="002E759C"/>
    <w:rsid w:val="002F7E23"/>
    <w:rsid w:val="003034F6"/>
    <w:rsid w:val="003051FB"/>
    <w:rsid w:val="00315B7A"/>
    <w:rsid w:val="003164EB"/>
    <w:rsid w:val="00340661"/>
    <w:rsid w:val="00342890"/>
    <w:rsid w:val="00342C81"/>
    <w:rsid w:val="003430C6"/>
    <w:rsid w:val="003449D0"/>
    <w:rsid w:val="00347C6D"/>
    <w:rsid w:val="00350EE4"/>
    <w:rsid w:val="00360AA0"/>
    <w:rsid w:val="003641C7"/>
    <w:rsid w:val="0037182F"/>
    <w:rsid w:val="00376FE6"/>
    <w:rsid w:val="003918A0"/>
    <w:rsid w:val="003921DD"/>
    <w:rsid w:val="003934B2"/>
    <w:rsid w:val="003934E1"/>
    <w:rsid w:val="00394ABA"/>
    <w:rsid w:val="003956E3"/>
    <w:rsid w:val="003B4A7B"/>
    <w:rsid w:val="003C0364"/>
    <w:rsid w:val="003C2410"/>
    <w:rsid w:val="003C2F39"/>
    <w:rsid w:val="003E07C7"/>
    <w:rsid w:val="003F1DC9"/>
    <w:rsid w:val="003F59B0"/>
    <w:rsid w:val="003F63D0"/>
    <w:rsid w:val="003F7511"/>
    <w:rsid w:val="00401216"/>
    <w:rsid w:val="004029B7"/>
    <w:rsid w:val="00411ABB"/>
    <w:rsid w:val="00417BFE"/>
    <w:rsid w:val="004220A8"/>
    <w:rsid w:val="00434482"/>
    <w:rsid w:val="00435E86"/>
    <w:rsid w:val="00437841"/>
    <w:rsid w:val="0044173C"/>
    <w:rsid w:val="00446383"/>
    <w:rsid w:val="00446C89"/>
    <w:rsid w:val="004532C5"/>
    <w:rsid w:val="004671CF"/>
    <w:rsid w:val="00467797"/>
    <w:rsid w:val="004711AE"/>
    <w:rsid w:val="00472427"/>
    <w:rsid w:val="004740C5"/>
    <w:rsid w:val="004761FB"/>
    <w:rsid w:val="00476E29"/>
    <w:rsid w:val="0048570B"/>
    <w:rsid w:val="00486A9D"/>
    <w:rsid w:val="0049209C"/>
    <w:rsid w:val="004B2474"/>
    <w:rsid w:val="004C2611"/>
    <w:rsid w:val="004C4C2B"/>
    <w:rsid w:val="004D790B"/>
    <w:rsid w:val="004E0DAB"/>
    <w:rsid w:val="004E652B"/>
    <w:rsid w:val="004E6D35"/>
    <w:rsid w:val="005022EA"/>
    <w:rsid w:val="00504BC1"/>
    <w:rsid w:val="00506D50"/>
    <w:rsid w:val="005076DB"/>
    <w:rsid w:val="0051083B"/>
    <w:rsid w:val="00523B1E"/>
    <w:rsid w:val="00525C87"/>
    <w:rsid w:val="00530203"/>
    <w:rsid w:val="005346D4"/>
    <w:rsid w:val="0055292B"/>
    <w:rsid w:val="0057613D"/>
    <w:rsid w:val="00582C11"/>
    <w:rsid w:val="005831F4"/>
    <w:rsid w:val="00586FF6"/>
    <w:rsid w:val="00592576"/>
    <w:rsid w:val="00593D34"/>
    <w:rsid w:val="005940B8"/>
    <w:rsid w:val="005A4433"/>
    <w:rsid w:val="005D5BEB"/>
    <w:rsid w:val="005E0670"/>
    <w:rsid w:val="005F49CB"/>
    <w:rsid w:val="0060347D"/>
    <w:rsid w:val="00627F8A"/>
    <w:rsid w:val="00645F55"/>
    <w:rsid w:val="00651564"/>
    <w:rsid w:val="00671EE9"/>
    <w:rsid w:val="00681973"/>
    <w:rsid w:val="00682B74"/>
    <w:rsid w:val="00684DA6"/>
    <w:rsid w:val="00692C17"/>
    <w:rsid w:val="00695A86"/>
    <w:rsid w:val="006B0F62"/>
    <w:rsid w:val="006D43FA"/>
    <w:rsid w:val="006D571B"/>
    <w:rsid w:val="006D77EF"/>
    <w:rsid w:val="006D7B24"/>
    <w:rsid w:val="006E1100"/>
    <w:rsid w:val="006E2D55"/>
    <w:rsid w:val="006F25F7"/>
    <w:rsid w:val="006F3CD3"/>
    <w:rsid w:val="00700941"/>
    <w:rsid w:val="007204C3"/>
    <w:rsid w:val="00724023"/>
    <w:rsid w:val="00724A8A"/>
    <w:rsid w:val="00735A04"/>
    <w:rsid w:val="00746E77"/>
    <w:rsid w:val="007518EF"/>
    <w:rsid w:val="0075281A"/>
    <w:rsid w:val="00753C33"/>
    <w:rsid w:val="007568E1"/>
    <w:rsid w:val="0076435B"/>
    <w:rsid w:val="00770142"/>
    <w:rsid w:val="0079391D"/>
    <w:rsid w:val="00795BCD"/>
    <w:rsid w:val="00795E96"/>
    <w:rsid w:val="00797FEC"/>
    <w:rsid w:val="007A21D8"/>
    <w:rsid w:val="007A442B"/>
    <w:rsid w:val="007A4527"/>
    <w:rsid w:val="007A4717"/>
    <w:rsid w:val="007B5484"/>
    <w:rsid w:val="007C24CD"/>
    <w:rsid w:val="007D1CC9"/>
    <w:rsid w:val="007D4312"/>
    <w:rsid w:val="007D6E88"/>
    <w:rsid w:val="007E1D85"/>
    <w:rsid w:val="007E3612"/>
    <w:rsid w:val="007E4E39"/>
    <w:rsid w:val="007E7117"/>
    <w:rsid w:val="007F05FC"/>
    <w:rsid w:val="007F1452"/>
    <w:rsid w:val="007F372C"/>
    <w:rsid w:val="008018D2"/>
    <w:rsid w:val="008024D2"/>
    <w:rsid w:val="008103E4"/>
    <w:rsid w:val="00810811"/>
    <w:rsid w:val="00817695"/>
    <w:rsid w:val="008209D4"/>
    <w:rsid w:val="00821ACA"/>
    <w:rsid w:val="00825F8A"/>
    <w:rsid w:val="008402B6"/>
    <w:rsid w:val="00840DF7"/>
    <w:rsid w:val="00855971"/>
    <w:rsid w:val="00855AFF"/>
    <w:rsid w:val="00861143"/>
    <w:rsid w:val="00863CA7"/>
    <w:rsid w:val="0086596B"/>
    <w:rsid w:val="008759A0"/>
    <w:rsid w:val="00884674"/>
    <w:rsid w:val="00886F6E"/>
    <w:rsid w:val="008921CB"/>
    <w:rsid w:val="008A1EE8"/>
    <w:rsid w:val="008B7FAD"/>
    <w:rsid w:val="008C3D99"/>
    <w:rsid w:val="008F156E"/>
    <w:rsid w:val="008F63A8"/>
    <w:rsid w:val="008F6F3A"/>
    <w:rsid w:val="00903556"/>
    <w:rsid w:val="0091029B"/>
    <w:rsid w:val="00911739"/>
    <w:rsid w:val="00931CBB"/>
    <w:rsid w:val="00935A9F"/>
    <w:rsid w:val="00936060"/>
    <w:rsid w:val="00936A26"/>
    <w:rsid w:val="00965436"/>
    <w:rsid w:val="009664D6"/>
    <w:rsid w:val="00970B77"/>
    <w:rsid w:val="00971F92"/>
    <w:rsid w:val="009756FE"/>
    <w:rsid w:val="00975B75"/>
    <w:rsid w:val="009979A0"/>
    <w:rsid w:val="009A15FE"/>
    <w:rsid w:val="009A1F89"/>
    <w:rsid w:val="009A58B6"/>
    <w:rsid w:val="009A6B93"/>
    <w:rsid w:val="009B32EC"/>
    <w:rsid w:val="009B65E7"/>
    <w:rsid w:val="009B735B"/>
    <w:rsid w:val="009D0CF6"/>
    <w:rsid w:val="009D280E"/>
    <w:rsid w:val="009E5909"/>
    <w:rsid w:val="00A01936"/>
    <w:rsid w:val="00A02349"/>
    <w:rsid w:val="00A04FF4"/>
    <w:rsid w:val="00A1105D"/>
    <w:rsid w:val="00A138F8"/>
    <w:rsid w:val="00A21459"/>
    <w:rsid w:val="00A452C2"/>
    <w:rsid w:val="00A46A31"/>
    <w:rsid w:val="00A46E86"/>
    <w:rsid w:val="00A66861"/>
    <w:rsid w:val="00A72330"/>
    <w:rsid w:val="00A75B9E"/>
    <w:rsid w:val="00A77B10"/>
    <w:rsid w:val="00A81D4B"/>
    <w:rsid w:val="00A822AB"/>
    <w:rsid w:val="00A85C29"/>
    <w:rsid w:val="00A87D8F"/>
    <w:rsid w:val="00AA2D41"/>
    <w:rsid w:val="00AA3F0B"/>
    <w:rsid w:val="00AA4689"/>
    <w:rsid w:val="00AA6B97"/>
    <w:rsid w:val="00AB58C8"/>
    <w:rsid w:val="00AB7C63"/>
    <w:rsid w:val="00AC2F66"/>
    <w:rsid w:val="00AC498D"/>
    <w:rsid w:val="00AD7235"/>
    <w:rsid w:val="00AE7D80"/>
    <w:rsid w:val="00B0133E"/>
    <w:rsid w:val="00B04336"/>
    <w:rsid w:val="00B17B01"/>
    <w:rsid w:val="00B30151"/>
    <w:rsid w:val="00B30181"/>
    <w:rsid w:val="00B31B2A"/>
    <w:rsid w:val="00B34866"/>
    <w:rsid w:val="00B44C3C"/>
    <w:rsid w:val="00B477F1"/>
    <w:rsid w:val="00B5442A"/>
    <w:rsid w:val="00B54859"/>
    <w:rsid w:val="00B6364C"/>
    <w:rsid w:val="00B71203"/>
    <w:rsid w:val="00B73FE5"/>
    <w:rsid w:val="00B74C75"/>
    <w:rsid w:val="00B86889"/>
    <w:rsid w:val="00B90929"/>
    <w:rsid w:val="00B91EAB"/>
    <w:rsid w:val="00BB0128"/>
    <w:rsid w:val="00BB297E"/>
    <w:rsid w:val="00BB2E28"/>
    <w:rsid w:val="00BB39CE"/>
    <w:rsid w:val="00BC25F9"/>
    <w:rsid w:val="00BC77ED"/>
    <w:rsid w:val="00BE00DE"/>
    <w:rsid w:val="00BE174E"/>
    <w:rsid w:val="00BE6F26"/>
    <w:rsid w:val="00BE70A2"/>
    <w:rsid w:val="00BF2722"/>
    <w:rsid w:val="00BF30F5"/>
    <w:rsid w:val="00BF6C90"/>
    <w:rsid w:val="00C030FD"/>
    <w:rsid w:val="00C1426F"/>
    <w:rsid w:val="00C23F6A"/>
    <w:rsid w:val="00C23FBF"/>
    <w:rsid w:val="00C27A31"/>
    <w:rsid w:val="00C27E10"/>
    <w:rsid w:val="00C30069"/>
    <w:rsid w:val="00C32A36"/>
    <w:rsid w:val="00C40B2E"/>
    <w:rsid w:val="00C51E40"/>
    <w:rsid w:val="00C527C4"/>
    <w:rsid w:val="00C530E5"/>
    <w:rsid w:val="00C605F9"/>
    <w:rsid w:val="00C60DD9"/>
    <w:rsid w:val="00C624FE"/>
    <w:rsid w:val="00C641C2"/>
    <w:rsid w:val="00C742A1"/>
    <w:rsid w:val="00C80D03"/>
    <w:rsid w:val="00C81327"/>
    <w:rsid w:val="00C85DC9"/>
    <w:rsid w:val="00C863B6"/>
    <w:rsid w:val="00CB2E31"/>
    <w:rsid w:val="00CB52B4"/>
    <w:rsid w:val="00CC2B72"/>
    <w:rsid w:val="00CD3022"/>
    <w:rsid w:val="00CD3A8D"/>
    <w:rsid w:val="00CD68DB"/>
    <w:rsid w:val="00CE3A46"/>
    <w:rsid w:val="00CE4872"/>
    <w:rsid w:val="00CF1CE3"/>
    <w:rsid w:val="00CF6C6D"/>
    <w:rsid w:val="00D0435C"/>
    <w:rsid w:val="00D0708E"/>
    <w:rsid w:val="00D140F8"/>
    <w:rsid w:val="00D24648"/>
    <w:rsid w:val="00D26FC0"/>
    <w:rsid w:val="00D306F4"/>
    <w:rsid w:val="00D34053"/>
    <w:rsid w:val="00D440E8"/>
    <w:rsid w:val="00D46014"/>
    <w:rsid w:val="00D5042C"/>
    <w:rsid w:val="00D60A7B"/>
    <w:rsid w:val="00D6134F"/>
    <w:rsid w:val="00D669F3"/>
    <w:rsid w:val="00D6765F"/>
    <w:rsid w:val="00D7206E"/>
    <w:rsid w:val="00D77B68"/>
    <w:rsid w:val="00D83EB5"/>
    <w:rsid w:val="00D9004A"/>
    <w:rsid w:val="00D92232"/>
    <w:rsid w:val="00DA5FE5"/>
    <w:rsid w:val="00DA6856"/>
    <w:rsid w:val="00DB4012"/>
    <w:rsid w:val="00DB479E"/>
    <w:rsid w:val="00DC0381"/>
    <w:rsid w:val="00DC0D23"/>
    <w:rsid w:val="00DC7CF5"/>
    <w:rsid w:val="00DD2B6C"/>
    <w:rsid w:val="00DD2DAC"/>
    <w:rsid w:val="00DD6302"/>
    <w:rsid w:val="00DD7434"/>
    <w:rsid w:val="00DE4C5F"/>
    <w:rsid w:val="00DE642B"/>
    <w:rsid w:val="00DF7945"/>
    <w:rsid w:val="00E0102B"/>
    <w:rsid w:val="00E0596B"/>
    <w:rsid w:val="00E06E24"/>
    <w:rsid w:val="00E10CDA"/>
    <w:rsid w:val="00E158A4"/>
    <w:rsid w:val="00E17090"/>
    <w:rsid w:val="00E2442C"/>
    <w:rsid w:val="00E32306"/>
    <w:rsid w:val="00E401E8"/>
    <w:rsid w:val="00E43759"/>
    <w:rsid w:val="00E53FE8"/>
    <w:rsid w:val="00E55632"/>
    <w:rsid w:val="00E668A3"/>
    <w:rsid w:val="00E66A5A"/>
    <w:rsid w:val="00E71A48"/>
    <w:rsid w:val="00E745AB"/>
    <w:rsid w:val="00E8098A"/>
    <w:rsid w:val="00E80F65"/>
    <w:rsid w:val="00E81E18"/>
    <w:rsid w:val="00E92D9A"/>
    <w:rsid w:val="00E93886"/>
    <w:rsid w:val="00E9544A"/>
    <w:rsid w:val="00E975FA"/>
    <w:rsid w:val="00EA3106"/>
    <w:rsid w:val="00EB1A6F"/>
    <w:rsid w:val="00EB6199"/>
    <w:rsid w:val="00EC4523"/>
    <w:rsid w:val="00ED3305"/>
    <w:rsid w:val="00ED6A06"/>
    <w:rsid w:val="00EE1AE4"/>
    <w:rsid w:val="00EE3A1D"/>
    <w:rsid w:val="00EE4DFE"/>
    <w:rsid w:val="00EF0352"/>
    <w:rsid w:val="00EF0A6D"/>
    <w:rsid w:val="00EF5B9C"/>
    <w:rsid w:val="00F04A6B"/>
    <w:rsid w:val="00F203C6"/>
    <w:rsid w:val="00F21B8C"/>
    <w:rsid w:val="00F241E7"/>
    <w:rsid w:val="00F27043"/>
    <w:rsid w:val="00F35738"/>
    <w:rsid w:val="00F37431"/>
    <w:rsid w:val="00F377CB"/>
    <w:rsid w:val="00F444C5"/>
    <w:rsid w:val="00F55D7C"/>
    <w:rsid w:val="00F74B1B"/>
    <w:rsid w:val="00F75FBC"/>
    <w:rsid w:val="00F775D8"/>
    <w:rsid w:val="00F8208F"/>
    <w:rsid w:val="00F87128"/>
    <w:rsid w:val="00FA1F66"/>
    <w:rsid w:val="00FB02BD"/>
    <w:rsid w:val="00FB3897"/>
    <w:rsid w:val="00FB668D"/>
    <w:rsid w:val="00FC2392"/>
    <w:rsid w:val="00FE0A8C"/>
    <w:rsid w:val="00FE2F34"/>
    <w:rsid w:val="00FE3E57"/>
    <w:rsid w:val="00FF2C5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DDBC"/>
  <w15:chartTrackingRefBased/>
  <w15:docId w15:val="{9B149BB2-CE9F-413A-8393-1F1D291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5C10"/>
  </w:style>
  <w:style w:type="paragraph" w:customStyle="1" w:styleId="paragraph">
    <w:name w:val="paragraph"/>
    <w:basedOn w:val="Normal"/>
    <w:rsid w:val="00C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E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D4A3-E55A-490D-804F-F545D363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McLennan</dc:creator>
  <cp:keywords/>
  <dc:description/>
  <cp:lastModifiedBy>Jennifer Knopik</cp:lastModifiedBy>
  <cp:revision>236</cp:revision>
  <cp:lastPrinted>2024-06-21T21:39:00Z</cp:lastPrinted>
  <dcterms:created xsi:type="dcterms:W3CDTF">2021-02-10T19:38:00Z</dcterms:created>
  <dcterms:modified xsi:type="dcterms:W3CDTF">2024-10-21T14:36:00Z</dcterms:modified>
</cp:coreProperties>
</file>